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1"/>
        <w:gridCol w:w="6096"/>
      </w:tblGrid>
      <w:tr w:rsidR="0018090B" w:rsidTr="000F6419">
        <w:tc>
          <w:tcPr>
            <w:tcW w:w="3936" w:type="dxa"/>
          </w:tcPr>
          <w:p w:rsidR="0018090B" w:rsidRDefault="0018090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:rsidR="0018090B" w:rsidRDefault="0018090B" w:rsidP="000F64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автономного образовательного учреждения дополнительного образования «Бичурская детско-юношеская спортивная школа» (МАОУ ДО «Бичурская ДЮСШ») </w:t>
            </w:r>
          </w:p>
          <w:p w:rsidR="0018090B" w:rsidRDefault="0018090B" w:rsidP="000F64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Никонову Владимиру Ильичу</w:t>
            </w:r>
          </w:p>
          <w:p w:rsidR="0018090B" w:rsidRDefault="0018090B" w:rsidP="000F64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местонахождения: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671360</w:t>
            </w: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Бичура</w:t>
            </w: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Коммунистическая</w:t>
            </w: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  <w:r w:rsidR="000F64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1030300250200</w:t>
            </w: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ИНН: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0303006450</w:t>
            </w:r>
            <w:r w:rsidR="000F64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ОКВЭД: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85.41</w:t>
            </w: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ОКПО: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46120117</w:t>
            </w:r>
          </w:p>
          <w:p w:rsidR="000F6419" w:rsidRDefault="000F6419" w:rsidP="000F6419">
            <w:pPr>
              <w:spacing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______________________________________________</w:t>
            </w: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90B">
              <w:rPr>
                <w:lang w:val="ru-RU"/>
              </w:rPr>
              <w:br/>
            </w: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 серии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5E53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  <w:p w:rsidR="000F6419" w:rsidRDefault="000F6419" w:rsidP="000F6419">
            <w:pPr>
              <w:spacing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8090B" w:rsidRDefault="000F6419" w:rsidP="000F6419">
            <w:pPr>
              <w:spacing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кем выдан _______________________________________</w:t>
            </w:r>
          </w:p>
          <w:p w:rsidR="000F6419" w:rsidRDefault="000F6419" w:rsidP="000F6419">
            <w:pPr>
              <w:spacing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зарегистрированного(ой) по адресу: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</w:t>
            </w:r>
          </w:p>
          <w:p w:rsidR="000F6419" w:rsidRDefault="000F6419" w:rsidP="000F6419">
            <w:pPr>
              <w:spacing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0F6419" w:rsidRDefault="000F6419" w:rsidP="000F6419">
            <w:pPr>
              <w:spacing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</w:t>
            </w:r>
          </w:p>
          <w:p w:rsidR="000F6419" w:rsidRDefault="000F6419" w:rsidP="000F6419">
            <w:pPr>
              <w:spacing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телефона: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</w:t>
            </w:r>
          </w:p>
          <w:p w:rsidR="000F6419" w:rsidRDefault="000F6419" w:rsidP="000F641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5F4F" w:rsidRPr="0018090B" w:rsidRDefault="00A45C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9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 персональных данных,</w:t>
      </w:r>
      <w:r w:rsidRPr="0018090B">
        <w:rPr>
          <w:lang w:val="ru-RU"/>
        </w:rPr>
        <w:br/>
      </w:r>
      <w:r w:rsidRPr="001809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 субъектом персональных данных для распространения</w:t>
      </w:r>
    </w:p>
    <w:p w:rsidR="000F6419" w:rsidRPr="000F6419" w:rsidRDefault="00A45C69" w:rsidP="000F6419">
      <w:pPr>
        <w:ind w:right="-754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90B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Настоящим я, </w:t>
      </w:r>
      <w:r w:rsidR="000F641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</w:t>
      </w:r>
      <w:r w:rsidRPr="0018090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B5F4F" w:rsidRPr="0018090B" w:rsidRDefault="00A45C69" w:rsidP="000F6419">
      <w:pPr>
        <w:ind w:left="-142"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90B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</w:r>
      <w:r w:rsidR="000F6419">
        <w:rPr>
          <w:rFonts w:hAnsi="Times New Roman" w:cs="Times New Roman"/>
          <w:color w:val="000000"/>
          <w:sz w:val="24"/>
          <w:szCs w:val="24"/>
          <w:lang w:val="ru-RU"/>
        </w:rPr>
        <w:t>МАОУ ДО «Бичурская ДЮСШ»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90B">
        <w:rPr>
          <w:rFonts w:hAnsi="Times New Roman" w:cs="Times New Roman"/>
          <w:color w:val="000000"/>
          <w:sz w:val="24"/>
          <w:szCs w:val="24"/>
          <w:lang w:val="ru-RU"/>
        </w:rPr>
        <w:t xml:space="preserve">моих персональных данных с целью размещения информации обо мне на официальном сайте и </w:t>
      </w:r>
      <w:r w:rsidR="000C236F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</w:t>
      </w:r>
      <w:r w:rsidRPr="001809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F6419">
        <w:rPr>
          <w:rFonts w:hAnsi="Times New Roman" w:cs="Times New Roman"/>
          <w:color w:val="000000"/>
          <w:sz w:val="24"/>
          <w:szCs w:val="24"/>
          <w:lang w:val="ru-RU"/>
        </w:rPr>
        <w:t>МАОУ ДО «Бичурская ДЮСШ»</w:t>
      </w:r>
      <w:r w:rsidRPr="0018090B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следующем порядке:</w:t>
      </w:r>
    </w:p>
    <w:tbl>
      <w:tblPr>
        <w:tblW w:w="9856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27"/>
        <w:gridCol w:w="1985"/>
        <w:gridCol w:w="1559"/>
        <w:gridCol w:w="1843"/>
        <w:gridCol w:w="1134"/>
        <w:gridCol w:w="1208"/>
      </w:tblGrid>
      <w:tr w:rsidR="00F66A7A" w:rsidTr="00F66A7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Pr="005D1976" w:rsidRDefault="00A45C69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5D1976">
              <w:rPr>
                <w:rFonts w:hAnsi="Times New Roman" w:cs="Times New Roman"/>
                <w:color w:val="000000"/>
              </w:rPr>
              <w:t>Категория</w:t>
            </w:r>
            <w:proofErr w:type="spellEnd"/>
            <w:r w:rsidRPr="005D1976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5D1976">
              <w:rPr>
                <w:rFonts w:hAnsi="Times New Roman" w:cs="Times New Roman"/>
                <w:color w:val="000000"/>
              </w:rPr>
              <w:t>персональных</w:t>
            </w:r>
            <w:proofErr w:type="spellEnd"/>
            <w:r w:rsidRPr="005D1976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5D1976">
              <w:rPr>
                <w:rFonts w:hAnsi="Times New Roman" w:cs="Times New Roman"/>
                <w:color w:val="000000"/>
              </w:rPr>
              <w:t>данных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Pr="005D1976" w:rsidRDefault="00A45C69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5D1976">
              <w:rPr>
                <w:rFonts w:hAnsi="Times New Roman" w:cs="Times New Roman"/>
                <w:color w:val="000000"/>
              </w:rPr>
              <w:t>Перечень</w:t>
            </w:r>
            <w:proofErr w:type="spellEnd"/>
            <w:r w:rsidRPr="005D1976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5D1976">
              <w:rPr>
                <w:rFonts w:hAnsi="Times New Roman" w:cs="Times New Roman"/>
                <w:color w:val="000000"/>
              </w:rPr>
              <w:t>персональных</w:t>
            </w:r>
            <w:proofErr w:type="spellEnd"/>
            <w:r w:rsidRPr="005D1976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5D1976">
              <w:rPr>
                <w:rFonts w:hAnsi="Times New Roman" w:cs="Times New Roman"/>
                <w:color w:val="000000"/>
              </w:rPr>
              <w:t>данных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Pr="005D1976" w:rsidRDefault="00A45C69" w:rsidP="000F6419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5D1976">
              <w:rPr>
                <w:rFonts w:hAnsi="Times New Roman" w:cs="Times New Roman"/>
                <w:color w:val="000000"/>
                <w:lang w:val="ru-RU"/>
              </w:rPr>
              <w:t>Разрешаю к распространению</w:t>
            </w:r>
            <w:r w:rsidR="000F6419" w:rsidRPr="005D1976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5D1976">
              <w:rPr>
                <w:rFonts w:hAnsi="Times New Roman" w:cs="Times New Roman"/>
                <w:color w:val="000000"/>
                <w:lang w:val="ru-RU"/>
              </w:rPr>
              <w:t>(да/нет)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Pr="005D1976" w:rsidRDefault="00A45C69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5D1976">
              <w:rPr>
                <w:rFonts w:hAnsi="Times New Roman" w:cs="Times New Roman"/>
                <w:color w:val="000000"/>
                <w:lang w:val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Pr="005D1976" w:rsidRDefault="00A45C69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5D1976">
              <w:rPr>
                <w:rFonts w:hAnsi="Times New Roman" w:cs="Times New Roman"/>
                <w:color w:val="000000"/>
              </w:rPr>
              <w:t>Условия</w:t>
            </w:r>
            <w:proofErr w:type="spellEnd"/>
            <w:r w:rsidRPr="005D1976">
              <w:rPr>
                <w:rFonts w:hAnsi="Times New Roman" w:cs="Times New Roman"/>
                <w:color w:val="000000"/>
              </w:rPr>
              <w:t xml:space="preserve"> и </w:t>
            </w:r>
            <w:proofErr w:type="spellStart"/>
            <w:r w:rsidRPr="005D1976">
              <w:rPr>
                <w:rFonts w:hAnsi="Times New Roman" w:cs="Times New Roman"/>
                <w:color w:val="000000"/>
              </w:rPr>
              <w:t>запреты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1976" w:rsidRPr="005D1976" w:rsidRDefault="00A45C69" w:rsidP="005D1976">
            <w:pPr>
              <w:spacing w:before="0" w:beforeAutospacing="0" w:after="0" w:afterAutospacing="0"/>
              <w:ind w:right="-467"/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5D1976">
              <w:rPr>
                <w:rFonts w:hAnsi="Times New Roman" w:cs="Times New Roman"/>
                <w:color w:val="000000"/>
              </w:rPr>
              <w:t>Дополните</w:t>
            </w:r>
            <w:proofErr w:type="spellEnd"/>
            <w:r w:rsidR="005D1976"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Pr="005D1976">
              <w:rPr>
                <w:rFonts w:hAnsi="Times New Roman" w:cs="Times New Roman"/>
                <w:color w:val="000000"/>
              </w:rPr>
              <w:t>льные</w:t>
            </w:r>
            <w:proofErr w:type="spellEnd"/>
            <w:r w:rsidRPr="005D1976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5D1976">
              <w:rPr>
                <w:rFonts w:hAnsi="Times New Roman" w:cs="Times New Roman"/>
                <w:color w:val="000000"/>
              </w:rPr>
              <w:t>усло</w:t>
            </w:r>
            <w:proofErr w:type="spellEnd"/>
            <w:r w:rsidR="005D1976">
              <w:rPr>
                <w:rFonts w:hAnsi="Times New Roman" w:cs="Times New Roman"/>
                <w:color w:val="000000"/>
                <w:lang w:val="ru-RU"/>
              </w:rPr>
              <w:t>-</w:t>
            </w:r>
          </w:p>
          <w:p w:rsidR="002B5F4F" w:rsidRPr="005D1976" w:rsidRDefault="00A45C69" w:rsidP="005D1976">
            <w:pPr>
              <w:spacing w:before="0" w:beforeAutospacing="0" w:after="0" w:afterAutospacing="0"/>
              <w:ind w:right="-467"/>
              <w:rPr>
                <w:rFonts w:hAnsi="Times New Roman" w:cs="Times New Roman"/>
                <w:color w:val="000000"/>
              </w:rPr>
            </w:pPr>
            <w:proofErr w:type="spellStart"/>
            <w:r w:rsidRPr="005D1976">
              <w:rPr>
                <w:rFonts w:hAnsi="Times New Roman" w:cs="Times New Roman"/>
                <w:color w:val="000000"/>
              </w:rPr>
              <w:t>вия</w:t>
            </w:r>
            <w:proofErr w:type="spellEnd"/>
          </w:p>
        </w:tc>
      </w:tr>
      <w:tr w:rsidR="00F66A7A" w:rsidTr="00F66A7A">
        <w:tc>
          <w:tcPr>
            <w:tcW w:w="21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A7A" w:rsidTr="00F66A7A"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A7A" w:rsidTr="00F66A7A"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A7A" w:rsidTr="00F66A7A"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A7A" w:rsidTr="00F66A7A"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 рождения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A7A" w:rsidTr="005E53E6"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A7A" w:rsidTr="005E53E6"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A7A" w:rsidTr="005E53E6"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A7A" w:rsidTr="00F66A7A"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 положение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A7A" w:rsidTr="00F66A7A"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A7A" w:rsidTr="00F66A7A"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A7A" w:rsidTr="00F66A7A">
        <w:tc>
          <w:tcPr>
            <w:tcW w:w="21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здоровья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A7A" w:rsidTr="00F66A7A"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судимости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A7A" w:rsidRPr="005E53E6" w:rsidTr="00F66A7A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Pr="0018090B" w:rsidRDefault="00A45C69" w:rsidP="005D19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цветное цифровое фотографическое изображение лица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Pr="00D509F3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Pr="00D509F3" w:rsidRDefault="002B5F4F" w:rsidP="005D197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Pr="00D509F3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Pr="00D509F3" w:rsidRDefault="002B5F4F" w:rsidP="005D19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5F4F" w:rsidRPr="0018090B" w:rsidRDefault="00A45C69" w:rsidP="005D197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90B">
        <w:rPr>
          <w:rFonts w:hAnsi="Times New Roman" w:cs="Times New Roman"/>
          <w:color w:val="000000"/>
          <w:sz w:val="24"/>
          <w:szCs w:val="24"/>
          <w:lang w:val="ru-RU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923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85"/>
        <w:gridCol w:w="6838"/>
      </w:tblGrid>
      <w:tr w:rsidR="002B5F4F" w:rsidTr="00F66A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683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F4F" w:rsidRDefault="00A45C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BC2355" w:rsidRPr="005E53E6" w:rsidTr="00F66A7A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355" w:rsidRPr="00D509F3" w:rsidRDefault="003B5E0D" w:rsidP="00BC235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="00BC2355" w:rsidRPr="00B46054">
                <w:rPr>
                  <w:rStyle w:val="a4"/>
                  <w:rFonts w:hAnsi="Times New Roman" w:cs="Times New Roman"/>
                  <w:sz w:val="24"/>
                  <w:szCs w:val="24"/>
                </w:rPr>
                <w:t>https://do-dy.buryatschool.ru/</w:t>
              </w:r>
            </w:hyperlink>
            <w:r w:rsidR="00BC2355" w:rsidRPr="00D509F3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BC2355" w:rsidRPr="00D509F3" w:rsidRDefault="00BC2355" w:rsidP="00BC235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инстаграмм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ВК, одноклассники,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Facebook</w:t>
            </w:r>
          </w:p>
        </w:tc>
        <w:tc>
          <w:tcPr>
            <w:tcW w:w="683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355" w:rsidRPr="0018090B" w:rsidRDefault="00BC2355" w:rsidP="00BC23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неограниченному кругу лиц</w:t>
            </w:r>
          </w:p>
        </w:tc>
      </w:tr>
      <w:tr w:rsidR="00BC2355" w:rsidTr="00BF033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355" w:rsidRPr="000C236F" w:rsidRDefault="003B5E0D" w:rsidP="005E53E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" w:history="1">
              <w:r w:rsidR="005E53E6" w:rsidRPr="00B46054">
                <w:rPr>
                  <w:rStyle w:val="a4"/>
                  <w:rFonts w:hAnsi="Times New Roman" w:cs="Times New Roman"/>
                  <w:sz w:val="24"/>
                  <w:szCs w:val="24"/>
                </w:rPr>
                <w:t>https</w:t>
              </w:r>
              <w:r w:rsidR="005E53E6" w:rsidRPr="005E53E6">
                <w:rPr>
                  <w:rStyle w:val="a4"/>
                  <w:rFonts w:hAnsi="Times New Roman" w:cs="Times New Roman"/>
                  <w:sz w:val="24"/>
                  <w:szCs w:val="24"/>
                  <w:lang w:val="ru-RU"/>
                </w:rPr>
                <w:t>://</w:t>
              </w:r>
              <w:r w:rsidR="005E53E6" w:rsidRPr="00B46054">
                <w:rPr>
                  <w:rStyle w:val="a4"/>
                  <w:rFonts w:hAnsi="Times New Roman" w:cs="Times New Roman"/>
                  <w:sz w:val="24"/>
                  <w:szCs w:val="24"/>
                </w:rPr>
                <w:t>do</w:t>
              </w:r>
              <w:r w:rsidR="005E53E6" w:rsidRPr="005E53E6">
                <w:rPr>
                  <w:rStyle w:val="a4"/>
                  <w:rFonts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E53E6" w:rsidRPr="00B46054">
                <w:rPr>
                  <w:rStyle w:val="a4"/>
                  <w:rFonts w:hAnsi="Times New Roman" w:cs="Times New Roman"/>
                  <w:sz w:val="24"/>
                  <w:szCs w:val="24"/>
                </w:rPr>
                <w:t>dy</w:t>
              </w:r>
              <w:proofErr w:type="spellEnd"/>
              <w:r w:rsidR="005E53E6" w:rsidRPr="005E53E6">
                <w:rPr>
                  <w:rStyle w:val="a4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E53E6" w:rsidRPr="00B46054">
                <w:rPr>
                  <w:rStyle w:val="a4"/>
                  <w:rFonts w:hAnsi="Times New Roman" w:cs="Times New Roman"/>
                  <w:sz w:val="24"/>
                  <w:szCs w:val="24"/>
                </w:rPr>
                <w:t>buryatschool</w:t>
              </w:r>
              <w:proofErr w:type="spellEnd"/>
              <w:r w:rsidR="005E53E6" w:rsidRPr="005E53E6">
                <w:rPr>
                  <w:rStyle w:val="a4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E53E6" w:rsidRPr="00B46054">
                <w:rPr>
                  <w:rStyle w:val="a4"/>
                  <w:rFonts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E53E6" w:rsidRPr="005E53E6">
                <w:rPr>
                  <w:rStyle w:val="a4"/>
                  <w:rFonts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5E53E6" w:rsidRPr="005E53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5E53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 w:rsidR="005E53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инстаграмм</w:t>
            </w:r>
            <w:proofErr w:type="spellEnd"/>
            <w:r w:rsidR="005E53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ВК, одноклассники, </w:t>
            </w:r>
            <w:r w:rsidR="005E53E6">
              <w:rPr>
                <w:rFonts w:hAnsi="Times New Roman" w:cs="Times New Roman"/>
                <w:color w:val="000000"/>
                <w:sz w:val="24"/>
                <w:szCs w:val="24"/>
              </w:rPr>
              <w:t>Facebook</w:t>
            </w:r>
          </w:p>
        </w:tc>
        <w:tc>
          <w:tcPr>
            <w:tcW w:w="68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355" w:rsidRPr="005D1976" w:rsidRDefault="00BC2355" w:rsidP="00BC23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</w:tbl>
    <w:p w:rsidR="002B5F4F" w:rsidRPr="0018090B" w:rsidRDefault="00A45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90B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дано мной добровольно и действует с</w:t>
      </w:r>
      <w:r w:rsidR="005D19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90B">
        <w:rPr>
          <w:rFonts w:hAnsi="Times New Roman" w:cs="Times New Roman"/>
          <w:color w:val="000000"/>
          <w:sz w:val="24"/>
          <w:szCs w:val="24"/>
          <w:lang w:val="ru-RU"/>
        </w:rPr>
        <w:t>01.03.2021 по 31.12.2021.</w:t>
      </w:r>
    </w:p>
    <w:p w:rsidR="002B5F4F" w:rsidRPr="0018090B" w:rsidRDefault="00A45C69" w:rsidP="00E355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90B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tbl>
      <w:tblPr>
        <w:tblW w:w="1222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80"/>
        <w:gridCol w:w="1500"/>
        <w:gridCol w:w="6940"/>
      </w:tblGrid>
      <w:tr w:rsidR="002B5F4F" w:rsidTr="005D1976">
        <w:trPr>
          <w:trHeight w:val="145"/>
        </w:trPr>
        <w:tc>
          <w:tcPr>
            <w:tcW w:w="3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B5F4F" w:rsidRDefault="00A45C6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«01»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2021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B5F4F" w:rsidRPr="005D1976" w:rsidRDefault="005D19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B5F4F" w:rsidRPr="005D1976" w:rsidRDefault="005D197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/________________________________/</w:t>
            </w:r>
          </w:p>
        </w:tc>
      </w:tr>
    </w:tbl>
    <w:p w:rsidR="00C95E13" w:rsidRDefault="00C95E13"/>
    <w:sectPr w:rsidR="00C95E13" w:rsidSect="005E53E6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C236F"/>
    <w:rsid w:val="000F6419"/>
    <w:rsid w:val="0018090B"/>
    <w:rsid w:val="00243AE8"/>
    <w:rsid w:val="002B5F4F"/>
    <w:rsid w:val="002D33B1"/>
    <w:rsid w:val="002D3591"/>
    <w:rsid w:val="003514A0"/>
    <w:rsid w:val="003A0448"/>
    <w:rsid w:val="003B5E0D"/>
    <w:rsid w:val="0045447C"/>
    <w:rsid w:val="004F7E17"/>
    <w:rsid w:val="005A05CE"/>
    <w:rsid w:val="005D1976"/>
    <w:rsid w:val="005E53E6"/>
    <w:rsid w:val="00653AF6"/>
    <w:rsid w:val="00A45C69"/>
    <w:rsid w:val="00B73A5A"/>
    <w:rsid w:val="00BC2355"/>
    <w:rsid w:val="00C95E13"/>
    <w:rsid w:val="00D509F3"/>
    <w:rsid w:val="00E34542"/>
    <w:rsid w:val="00E35580"/>
    <w:rsid w:val="00E438A1"/>
    <w:rsid w:val="00F01E19"/>
    <w:rsid w:val="00F6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8090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09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-dy.buryatschool.ru/" TargetMode="External"/><Relationship Id="rId4" Type="http://schemas.openxmlformats.org/officeDocument/2006/relationships/hyperlink" Target="https://do-dy.buryatschoo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dc:description>Подготовлено экспертами Актион-МЦФЭР</dc:description>
  <cp:lastModifiedBy>дюсш</cp:lastModifiedBy>
  <cp:revision>2</cp:revision>
  <dcterms:created xsi:type="dcterms:W3CDTF">2021-10-28T03:42:00Z</dcterms:created>
  <dcterms:modified xsi:type="dcterms:W3CDTF">2021-10-28T03:42:00Z</dcterms:modified>
</cp:coreProperties>
</file>